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9C" w:rsidRDefault="00CB719C" w:rsidP="00CB719C">
      <w:r>
        <w:t>POZVÁNKA</w:t>
      </w:r>
    </w:p>
    <w:p w:rsidR="00CB719C" w:rsidRDefault="00CB719C" w:rsidP="00CB719C"/>
    <w:p w:rsidR="00CB719C" w:rsidRDefault="00CB719C" w:rsidP="00CB719C"/>
    <w:p w:rsidR="00CB719C" w:rsidRDefault="00CB719C" w:rsidP="00CB719C">
      <w:r>
        <w:t>Vážená pani doktorka, vážený pán doktor, srdečne Vás pozývame na odborný seminár, ktorý sa uskutoční:</w:t>
      </w:r>
    </w:p>
    <w:p w:rsidR="00CB719C" w:rsidRDefault="00CB719C" w:rsidP="00CB719C"/>
    <w:p w:rsidR="00CB719C" w:rsidRDefault="00CB719C" w:rsidP="00CB719C"/>
    <w:p w:rsidR="00CB719C" w:rsidRDefault="00CB719C" w:rsidP="00CB719C">
      <w:r>
        <w:t>V utorok 20. augusta 2019 o 15:30 hod.</w:t>
      </w:r>
    </w:p>
    <w:p w:rsidR="00CB719C" w:rsidRDefault="00CB719C" w:rsidP="00CB719C"/>
    <w:p w:rsidR="00CB719C" w:rsidRDefault="00CB719C" w:rsidP="00CB719C">
      <w:r>
        <w:t xml:space="preserve">v salóniku Vily Nečas </w:t>
      </w:r>
    </w:p>
    <w:p w:rsidR="00CB719C" w:rsidRDefault="00CB719C" w:rsidP="00CB719C">
      <w:r>
        <w:t>Pri Celulózke 3494, 011 61 Žilina</w:t>
      </w:r>
    </w:p>
    <w:p w:rsidR="00CB719C" w:rsidRDefault="00CB719C" w:rsidP="00CB719C"/>
    <w:p w:rsidR="00CB719C" w:rsidRDefault="00CB719C" w:rsidP="00CB719C"/>
    <w:p w:rsidR="00CB719C" w:rsidRDefault="00CB719C" w:rsidP="00CB719C"/>
    <w:p w:rsidR="00CB719C" w:rsidRDefault="00CB719C" w:rsidP="00CB719C"/>
    <w:p w:rsidR="00CB719C" w:rsidRDefault="00CB719C" w:rsidP="00CB719C">
      <w:r>
        <w:t>ODBORNÝ PROGRAM</w:t>
      </w:r>
    </w:p>
    <w:p w:rsidR="00CB719C" w:rsidRDefault="00CB719C" w:rsidP="00CB719C"/>
    <w:p w:rsidR="00CB719C" w:rsidRDefault="00CB719C" w:rsidP="00CB719C">
      <w:r>
        <w:t>15:30 - 16:00</w:t>
      </w:r>
      <w:r>
        <w:tab/>
        <w:t xml:space="preserve">Manažment </w:t>
      </w:r>
      <w:proofErr w:type="spellStart"/>
      <w:r>
        <w:t>lipidov</w:t>
      </w:r>
      <w:proofErr w:type="spellEnd"/>
      <w:r>
        <w:t xml:space="preserve"> u pacientov s veľmi vysokým kardiovaskulárnym rizikom – optimalizácia liečby</w:t>
      </w:r>
    </w:p>
    <w:p w:rsidR="00CB719C" w:rsidRDefault="00CB719C" w:rsidP="00CB719C">
      <w:r>
        <w:t xml:space="preserve">MUDr. Jana </w:t>
      </w:r>
      <w:proofErr w:type="spellStart"/>
      <w:r>
        <w:t>Stuchlíková</w:t>
      </w:r>
      <w:proofErr w:type="spellEnd"/>
    </w:p>
    <w:p w:rsidR="00CB719C" w:rsidRDefault="00CB719C" w:rsidP="00CB719C"/>
    <w:p w:rsidR="00CB719C" w:rsidRDefault="00CB719C" w:rsidP="00CB719C"/>
    <w:p w:rsidR="00CB719C" w:rsidRDefault="00CB719C" w:rsidP="00CB719C">
      <w:r>
        <w:t>16:00 - 16:30</w:t>
      </w:r>
      <w:r>
        <w:tab/>
        <w:t xml:space="preserve">Inhibítory PCSK9 v liečbe </w:t>
      </w:r>
      <w:proofErr w:type="spellStart"/>
      <w:r>
        <w:t>hyperlipidémie</w:t>
      </w:r>
      <w:proofErr w:type="spellEnd"/>
      <w:r>
        <w:t xml:space="preserve"> u pacientov po IM –    </w:t>
      </w:r>
    </w:p>
    <w:p w:rsidR="00CB719C" w:rsidRDefault="00CB719C" w:rsidP="00CB719C">
      <w:r>
        <w:t xml:space="preserve">                             vplyv na nové kardiovaskulárne riziko </w:t>
      </w:r>
    </w:p>
    <w:p w:rsidR="00CB719C" w:rsidRDefault="00CB719C" w:rsidP="00CB719C">
      <w:r>
        <w:t xml:space="preserve">                             MUDr. Anna </w:t>
      </w:r>
      <w:proofErr w:type="spellStart"/>
      <w:r>
        <w:t>Knapcová</w:t>
      </w:r>
      <w:proofErr w:type="spellEnd"/>
    </w:p>
    <w:p w:rsidR="00CB719C" w:rsidRDefault="00CB719C" w:rsidP="00CB719C"/>
    <w:p w:rsidR="00CB719C" w:rsidRDefault="00CB719C" w:rsidP="00CB719C">
      <w:r>
        <w:t>16:30 – 17:00       Diskusia</w:t>
      </w:r>
    </w:p>
    <w:p w:rsidR="00CB719C" w:rsidRDefault="00CB719C" w:rsidP="00CB719C"/>
    <w:p w:rsidR="00CB719C" w:rsidRDefault="00CB719C" w:rsidP="00CB719C"/>
    <w:p w:rsidR="00CB719C" w:rsidRDefault="00CB719C" w:rsidP="00CB719C"/>
    <w:p w:rsidR="00CB719C" w:rsidRDefault="00CB719C" w:rsidP="00CB719C"/>
    <w:p w:rsidR="00CB719C" w:rsidRDefault="00CB719C" w:rsidP="00CB719C">
      <w:r>
        <w:t xml:space="preserve">Podujatie je zaradené do kontinuálneho medicínskeho </w:t>
      </w:r>
      <w:proofErr w:type="spellStart"/>
      <w:r>
        <w:t>vzdelávaniaa</w:t>
      </w:r>
      <w:proofErr w:type="spellEnd"/>
      <w:r>
        <w:t xml:space="preserve"> bol mu pridelený 1 kredit.</w:t>
      </w:r>
    </w:p>
    <w:p w:rsidR="00CB719C" w:rsidRDefault="00CB719C" w:rsidP="00CB719C">
      <w:r>
        <w:t xml:space="preserve">V prípade Vášho záujmu zúčastniť sa, prosím, zaregistrujte sa telefonicky alebo formou </w:t>
      </w:r>
      <w:proofErr w:type="spellStart"/>
      <w:r>
        <w:t>sms</w:t>
      </w:r>
      <w:proofErr w:type="spellEnd"/>
      <w:r>
        <w:t xml:space="preserve"> na t. č. 0911 146 267.</w:t>
      </w:r>
    </w:p>
    <w:p w:rsidR="00CB719C" w:rsidRDefault="00CB719C" w:rsidP="00CB719C"/>
    <w:p w:rsidR="00CB719C" w:rsidRDefault="00CB719C" w:rsidP="00CB719C">
      <w:r>
        <w:t>Počas seminára bude podávané občerstvenie.</w:t>
      </w:r>
    </w:p>
    <w:p w:rsidR="00CB719C" w:rsidRDefault="00CB719C" w:rsidP="00CB719C"/>
    <w:p w:rsidR="00CB719C" w:rsidRDefault="00CB719C" w:rsidP="00CB719C"/>
    <w:p w:rsidR="00CB719C" w:rsidRDefault="00CB719C" w:rsidP="00CB719C"/>
    <w:p w:rsidR="00115197" w:rsidRDefault="00115197">
      <w:bookmarkStart w:id="0" w:name="_GoBack"/>
      <w:bookmarkEnd w:id="0"/>
    </w:p>
    <w:sectPr w:rsidR="0011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9C"/>
    <w:rsid w:val="00115197"/>
    <w:rsid w:val="00C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2019-07-30T08:51:00Z</dcterms:created>
  <dcterms:modified xsi:type="dcterms:W3CDTF">2019-07-30T08:52:00Z</dcterms:modified>
</cp:coreProperties>
</file>